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3A8" w:rsidRPr="00850779" w:rsidRDefault="000B43A8" w:rsidP="000B43A8">
      <w:pPr>
        <w:jc w:val="center"/>
        <w:rPr>
          <w:rFonts w:ascii="Arial" w:hAnsi="Arial" w:cs="Arial"/>
          <w:sz w:val="28"/>
        </w:rPr>
      </w:pPr>
      <w:r>
        <w:rPr>
          <w:rFonts w:ascii="Arial" w:hAnsi="Arial" w:cs="Arial"/>
          <w:sz w:val="28"/>
        </w:rPr>
        <w:t>This template is a guide, please make it your own.  If you can, do answer the questions as they are useful for us to judge your poster.  Thank you, this will help us to improve care for patients.</w:t>
      </w:r>
      <w:bookmarkStart w:id="0" w:name="_GoBack"/>
      <w:bookmarkEnd w:id="0"/>
    </w:p>
    <w:p w:rsidR="00D2740D" w:rsidRDefault="00D2740D"/>
    <w:p w:rsidR="00D2740D" w:rsidRPr="00850779" w:rsidRDefault="00850779" w:rsidP="00850779">
      <w:pPr>
        <w:pBdr>
          <w:top w:val="single" w:sz="18" w:space="1" w:color="EC008C" w:shadow="1"/>
          <w:left w:val="single" w:sz="18" w:space="4" w:color="EC008C" w:shadow="1"/>
          <w:bottom w:val="single" w:sz="18" w:space="1" w:color="EC008C" w:shadow="1"/>
          <w:right w:val="single" w:sz="18" w:space="4" w:color="EC008C" w:shadow="1"/>
        </w:pBdr>
        <w:rPr>
          <w:rFonts w:ascii="Arial" w:hAnsi="Arial" w:cs="Arial"/>
          <w:i/>
          <w:sz w:val="24"/>
        </w:rPr>
      </w:pPr>
      <w:r>
        <w:rPr>
          <w:rFonts w:ascii="Arial" w:hAnsi="Arial" w:cs="Arial"/>
          <w:i/>
          <w:sz w:val="24"/>
        </w:rPr>
        <w:t>Pl</w:t>
      </w:r>
      <w:r w:rsidR="00FE07B2" w:rsidRPr="00850779">
        <w:rPr>
          <w:rFonts w:ascii="Arial" w:hAnsi="Arial" w:cs="Arial"/>
          <w:i/>
          <w:sz w:val="24"/>
        </w:rPr>
        <w:t>ease give a summary of your idea</w:t>
      </w:r>
      <w:r>
        <w:rPr>
          <w:rFonts w:ascii="Arial" w:hAnsi="Arial" w:cs="Arial"/>
          <w:i/>
          <w:sz w:val="24"/>
        </w:rPr>
        <w:t>.</w:t>
      </w:r>
      <w:r w:rsidR="00FE07B2" w:rsidRPr="00850779">
        <w:rPr>
          <w:rFonts w:ascii="Arial" w:hAnsi="Arial" w:cs="Arial"/>
          <w:i/>
          <w:sz w:val="24"/>
        </w:rPr>
        <w:t xml:space="preserve"> </w:t>
      </w:r>
      <w:r w:rsidRPr="00850779">
        <w:rPr>
          <w:rFonts w:ascii="Arial" w:hAnsi="Arial" w:cs="Arial"/>
          <w:i/>
          <w:sz w:val="24"/>
        </w:rPr>
        <w:t>Why it your idea important?</w:t>
      </w:r>
    </w:p>
    <w:p w:rsidR="0067592A" w:rsidRDefault="0067592A" w:rsidP="00850779">
      <w:pPr>
        <w:pBdr>
          <w:top w:val="single" w:sz="18" w:space="1" w:color="EC008C" w:shadow="1"/>
          <w:left w:val="single" w:sz="18" w:space="4" w:color="EC008C" w:shadow="1"/>
          <w:bottom w:val="single" w:sz="18" w:space="1" w:color="EC008C" w:shadow="1"/>
          <w:right w:val="single" w:sz="18" w:space="4" w:color="EC008C" w:shadow="1"/>
        </w:pBdr>
      </w:pPr>
    </w:p>
    <w:p w:rsidR="0067592A" w:rsidRDefault="0067592A" w:rsidP="00850779">
      <w:pPr>
        <w:pBdr>
          <w:top w:val="single" w:sz="18" w:space="1" w:color="EC008C" w:shadow="1"/>
          <w:left w:val="single" w:sz="18" w:space="4" w:color="EC008C" w:shadow="1"/>
          <w:bottom w:val="single" w:sz="18" w:space="1" w:color="EC008C" w:shadow="1"/>
          <w:right w:val="single" w:sz="18" w:space="4" w:color="EC008C" w:shadow="1"/>
        </w:pBdr>
      </w:pPr>
    </w:p>
    <w:p w:rsidR="0067592A" w:rsidRDefault="0067592A" w:rsidP="00850779">
      <w:pPr>
        <w:pBdr>
          <w:top w:val="single" w:sz="18" w:space="1" w:color="EC008C" w:shadow="1"/>
          <w:left w:val="single" w:sz="18" w:space="4" w:color="EC008C" w:shadow="1"/>
          <w:bottom w:val="single" w:sz="18" w:space="1" w:color="EC008C" w:shadow="1"/>
          <w:right w:val="single" w:sz="18" w:space="4" w:color="EC008C" w:shadow="1"/>
        </w:pBdr>
      </w:pPr>
    </w:p>
    <w:p w:rsidR="0067592A" w:rsidRDefault="0067592A" w:rsidP="00850779">
      <w:pPr>
        <w:pBdr>
          <w:top w:val="single" w:sz="18" w:space="1" w:color="EC008C" w:shadow="1"/>
          <w:left w:val="single" w:sz="18" w:space="4" w:color="EC008C" w:shadow="1"/>
          <w:bottom w:val="single" w:sz="18" w:space="1" w:color="EC008C" w:shadow="1"/>
          <w:right w:val="single" w:sz="18" w:space="4" w:color="EC008C" w:shadow="1"/>
        </w:pBdr>
      </w:pPr>
    </w:p>
    <w:p w:rsidR="0067592A" w:rsidRDefault="0067592A" w:rsidP="00850779">
      <w:pPr>
        <w:pBdr>
          <w:top w:val="single" w:sz="18" w:space="1" w:color="EC008C" w:shadow="1"/>
          <w:left w:val="single" w:sz="18" w:space="4" w:color="EC008C" w:shadow="1"/>
          <w:bottom w:val="single" w:sz="18" w:space="1" w:color="EC008C" w:shadow="1"/>
          <w:right w:val="single" w:sz="18" w:space="4" w:color="EC008C" w:shadow="1"/>
        </w:pBdr>
      </w:pPr>
    </w:p>
    <w:p w:rsidR="0067592A" w:rsidRDefault="0067592A" w:rsidP="00850779">
      <w:pPr>
        <w:pBdr>
          <w:top w:val="single" w:sz="18" w:space="1" w:color="EC008C" w:shadow="1"/>
          <w:left w:val="single" w:sz="18" w:space="4" w:color="EC008C" w:shadow="1"/>
          <w:bottom w:val="single" w:sz="18" w:space="1" w:color="EC008C" w:shadow="1"/>
          <w:right w:val="single" w:sz="18" w:space="4" w:color="EC008C" w:shadow="1"/>
        </w:pBdr>
      </w:pPr>
    </w:p>
    <w:p w:rsidR="0067592A" w:rsidRDefault="0067592A"/>
    <w:p w:rsidR="00FE07B2" w:rsidRPr="00850779" w:rsidRDefault="00FE07B2" w:rsidP="00DB519D">
      <w:pPr>
        <w:pBdr>
          <w:top w:val="single" w:sz="18" w:space="1" w:color="00A5E0" w:shadow="1"/>
          <w:left w:val="single" w:sz="18" w:space="4" w:color="00A5E0" w:shadow="1"/>
          <w:bottom w:val="single" w:sz="18" w:space="1" w:color="00A5E0" w:shadow="1"/>
          <w:right w:val="single" w:sz="18" w:space="4" w:color="00A5E0" w:shadow="1"/>
        </w:pBdr>
        <w:ind w:right="5028"/>
        <w:rPr>
          <w:rFonts w:ascii="Arial" w:hAnsi="Arial" w:cs="Arial"/>
          <w:i/>
          <w:sz w:val="24"/>
        </w:rPr>
      </w:pPr>
      <w:r w:rsidRPr="00850779">
        <w:rPr>
          <w:rFonts w:ascii="Arial" w:hAnsi="Arial" w:cs="Arial"/>
          <w:i/>
          <w:sz w:val="24"/>
        </w:rPr>
        <w:t>Please explain how you came up with your idea</w:t>
      </w:r>
      <w:r w:rsidR="00850779">
        <w:rPr>
          <w:rFonts w:ascii="Arial" w:hAnsi="Arial" w:cs="Arial"/>
          <w:i/>
          <w:sz w:val="24"/>
        </w:rPr>
        <w:t>.</w:t>
      </w:r>
      <w:r w:rsidRPr="00850779">
        <w:rPr>
          <w:rFonts w:ascii="Arial" w:hAnsi="Arial" w:cs="Arial"/>
          <w:i/>
          <w:sz w:val="24"/>
        </w:rPr>
        <w:t xml:space="preserve"> </w:t>
      </w:r>
      <w:r w:rsidR="00850779">
        <w:rPr>
          <w:rFonts w:ascii="Arial" w:hAnsi="Arial" w:cs="Arial"/>
          <w:i/>
          <w:sz w:val="24"/>
        </w:rPr>
        <w:t>What route you have taken to get to this idea?</w:t>
      </w:r>
    </w:p>
    <w:p w:rsidR="00FE07B2" w:rsidRDefault="00FE07B2" w:rsidP="00DB519D">
      <w:pPr>
        <w:pBdr>
          <w:top w:val="single" w:sz="18" w:space="1" w:color="00A5E0" w:shadow="1"/>
          <w:left w:val="single" w:sz="18" w:space="4" w:color="00A5E0" w:shadow="1"/>
          <w:bottom w:val="single" w:sz="18" w:space="1" w:color="00A5E0" w:shadow="1"/>
          <w:right w:val="single" w:sz="18" w:space="4" w:color="00A5E0" w:shadow="1"/>
        </w:pBdr>
        <w:ind w:right="5028"/>
      </w:pPr>
    </w:p>
    <w:p w:rsidR="00FE07B2" w:rsidRDefault="00761558" w:rsidP="00DB519D">
      <w:pPr>
        <w:pBdr>
          <w:top w:val="single" w:sz="18" w:space="1" w:color="00A5E0" w:shadow="1"/>
          <w:left w:val="single" w:sz="18" w:space="4" w:color="00A5E0" w:shadow="1"/>
          <w:bottom w:val="single" w:sz="18" w:space="1" w:color="00A5E0" w:shadow="1"/>
          <w:right w:val="single" w:sz="18" w:space="4" w:color="00A5E0" w:shadow="1"/>
        </w:pBdr>
        <w:ind w:right="5028"/>
      </w:pPr>
      <w:r>
        <w:rPr>
          <w:rFonts w:ascii="Arial" w:hAnsi="Arial" w:cs="Arial"/>
          <w:i/>
          <w:noProof/>
          <w:sz w:val="24"/>
          <w:lang w:eastAsia="en-GB"/>
        </w:rPr>
        <mc:AlternateContent>
          <mc:Choice Requires="wps">
            <w:drawing>
              <wp:anchor distT="0" distB="0" distL="114300" distR="114300" simplePos="0" relativeHeight="251659264" behindDoc="0" locked="0" layoutInCell="1" allowOverlap="1">
                <wp:simplePos x="0" y="0"/>
                <wp:positionH relativeFrom="column">
                  <wp:posOffset>5938464</wp:posOffset>
                </wp:positionH>
                <wp:positionV relativeFrom="paragraph">
                  <wp:posOffset>39458</wp:posOffset>
                </wp:positionV>
                <wp:extent cx="3467478" cy="2806574"/>
                <wp:effectExtent l="19050" t="19050" r="38100" b="375285"/>
                <wp:wrapNone/>
                <wp:docPr id="6" name="Oval Callout 6"/>
                <wp:cNvGraphicFramePr/>
                <a:graphic xmlns:a="http://schemas.openxmlformats.org/drawingml/2006/main">
                  <a:graphicData uri="http://schemas.microsoft.com/office/word/2010/wordprocessingShape">
                    <wps:wsp>
                      <wps:cNvSpPr/>
                      <wps:spPr>
                        <a:xfrm>
                          <a:off x="0" y="0"/>
                          <a:ext cx="3467478" cy="2806574"/>
                        </a:xfrm>
                        <a:prstGeom prst="wedgeEllipseCallout">
                          <a:avLst/>
                        </a:prstGeom>
                        <a:solidFill>
                          <a:srgbClr val="EC008C"/>
                        </a:solidFill>
                      </wps:spPr>
                      <wps:style>
                        <a:lnRef idx="2">
                          <a:schemeClr val="accent1">
                            <a:shade val="50000"/>
                          </a:schemeClr>
                        </a:lnRef>
                        <a:fillRef idx="1">
                          <a:schemeClr val="accent1"/>
                        </a:fillRef>
                        <a:effectRef idx="0">
                          <a:schemeClr val="accent1"/>
                        </a:effectRef>
                        <a:fontRef idx="minor">
                          <a:schemeClr val="lt1"/>
                        </a:fontRef>
                      </wps:style>
                      <wps:txbx>
                        <w:txbxContent>
                          <w:p w:rsidR="00C13A14" w:rsidRPr="00C13A14" w:rsidRDefault="00C13A14" w:rsidP="00C13A14">
                            <w:pPr>
                              <w:jc w:val="center"/>
                              <w:rPr>
                                <w:rFonts w:ascii="Arial" w:hAnsi="Arial" w:cs="Arial"/>
                                <w:b/>
                                <w:sz w:val="52"/>
                              </w:rPr>
                            </w:pPr>
                            <w:r w:rsidRPr="00C13A14">
                              <w:rPr>
                                <w:rFonts w:ascii="Arial" w:hAnsi="Arial" w:cs="Arial"/>
                                <w:b/>
                                <w:sz w:val="52"/>
                              </w:rPr>
                              <w:t>You could use this space for pictures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6" o:spid="_x0000_s1026" type="#_x0000_t63" style="position:absolute;margin-left:467.6pt;margin-top:3.1pt;width:273.05pt;height:2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" adj="6300,24300" fillcolor="#ec008c" strokecolor="#1f4d78 [1604]" strokeweight="1pt">
                <v:textbox>
                  <w:txbxContent>
                    <w:p w:rsidR="00C13A14" w:rsidRPr="00C13A14" w:rsidRDefault="00C13A14" w:rsidP="00C13A14">
                      <w:pPr>
                        <w:jc w:val="center"/>
                        <w:rPr>
                          <w:rFonts w:ascii="Arial" w:hAnsi="Arial" w:cs="Arial"/>
                          <w:b/>
                          <w:sz w:val="52"/>
                        </w:rPr>
                      </w:pPr>
                      <w:r w:rsidRPr="00C13A14">
                        <w:rPr>
                          <w:rFonts w:ascii="Arial" w:hAnsi="Arial" w:cs="Arial"/>
                          <w:b/>
                          <w:sz w:val="52"/>
                        </w:rPr>
                        <w:t>You could use this space for pictures</w:t>
                      </w:r>
                    </w:p>
                  </w:txbxContent>
                </v:textbox>
              </v:shape>
            </w:pict>
          </mc:Fallback>
        </mc:AlternateContent>
      </w:r>
    </w:p>
    <w:p w:rsidR="00FE07B2" w:rsidRDefault="00FE07B2" w:rsidP="00DB519D">
      <w:pPr>
        <w:pBdr>
          <w:top w:val="single" w:sz="18" w:space="1" w:color="00A5E0" w:shadow="1"/>
          <w:left w:val="single" w:sz="18" w:space="4" w:color="00A5E0" w:shadow="1"/>
          <w:bottom w:val="single" w:sz="18" w:space="1" w:color="00A5E0" w:shadow="1"/>
          <w:right w:val="single" w:sz="18" w:space="4" w:color="00A5E0" w:shadow="1"/>
        </w:pBdr>
        <w:ind w:right="5028"/>
      </w:pPr>
    </w:p>
    <w:p w:rsidR="00FE07B2" w:rsidRDefault="00FE07B2" w:rsidP="00DB519D">
      <w:pPr>
        <w:pBdr>
          <w:top w:val="single" w:sz="18" w:space="1" w:color="00A5E0" w:shadow="1"/>
          <w:left w:val="single" w:sz="18" w:space="4" w:color="00A5E0" w:shadow="1"/>
          <w:bottom w:val="single" w:sz="18" w:space="1" w:color="00A5E0" w:shadow="1"/>
          <w:right w:val="single" w:sz="18" w:space="4" w:color="00A5E0" w:shadow="1"/>
        </w:pBdr>
        <w:ind w:right="5028"/>
      </w:pPr>
    </w:p>
    <w:p w:rsidR="00FE07B2" w:rsidRDefault="00FE07B2" w:rsidP="00DB519D">
      <w:pPr>
        <w:pBdr>
          <w:top w:val="single" w:sz="18" w:space="1" w:color="00A5E0" w:shadow="1"/>
          <w:left w:val="single" w:sz="18" w:space="4" w:color="00A5E0" w:shadow="1"/>
          <w:bottom w:val="single" w:sz="18" w:space="1" w:color="00A5E0" w:shadow="1"/>
          <w:right w:val="single" w:sz="18" w:space="4" w:color="00A5E0" w:shadow="1"/>
        </w:pBdr>
        <w:ind w:right="5028"/>
      </w:pPr>
    </w:p>
    <w:p w:rsidR="00FE07B2" w:rsidRDefault="00FE07B2" w:rsidP="00DB519D">
      <w:pPr>
        <w:pBdr>
          <w:top w:val="single" w:sz="18" w:space="1" w:color="00A5E0" w:shadow="1"/>
          <w:left w:val="single" w:sz="18" w:space="4" w:color="00A5E0" w:shadow="1"/>
          <w:bottom w:val="single" w:sz="18" w:space="1" w:color="00A5E0" w:shadow="1"/>
          <w:right w:val="single" w:sz="18" w:space="4" w:color="00A5E0" w:shadow="1"/>
        </w:pBdr>
        <w:ind w:right="5028"/>
      </w:pPr>
    </w:p>
    <w:p w:rsidR="00FE07B2" w:rsidRDefault="00FE07B2" w:rsidP="00DB519D">
      <w:pPr>
        <w:pBdr>
          <w:top w:val="single" w:sz="18" w:space="1" w:color="00A5E0" w:shadow="1"/>
          <w:left w:val="single" w:sz="18" w:space="4" w:color="00A5E0" w:shadow="1"/>
          <w:bottom w:val="single" w:sz="18" w:space="1" w:color="00A5E0" w:shadow="1"/>
          <w:right w:val="single" w:sz="18" w:space="4" w:color="00A5E0" w:shadow="1"/>
        </w:pBdr>
        <w:ind w:right="5028"/>
      </w:pPr>
    </w:p>
    <w:p w:rsidR="00FE07B2" w:rsidRDefault="00FE07B2" w:rsidP="00DB519D">
      <w:pPr>
        <w:pBdr>
          <w:top w:val="single" w:sz="18" w:space="1" w:color="00A5E0" w:shadow="1"/>
          <w:left w:val="single" w:sz="18" w:space="4" w:color="00A5E0" w:shadow="1"/>
          <w:bottom w:val="single" w:sz="18" w:space="1" w:color="00A5E0" w:shadow="1"/>
          <w:right w:val="single" w:sz="18" w:space="4" w:color="00A5E0" w:shadow="1"/>
        </w:pBdr>
        <w:ind w:right="5028"/>
      </w:pPr>
    </w:p>
    <w:p w:rsidR="00FE07B2" w:rsidRDefault="00FE07B2" w:rsidP="00DB519D">
      <w:pPr>
        <w:pBdr>
          <w:top w:val="single" w:sz="18" w:space="1" w:color="00A5E0" w:shadow="1"/>
          <w:left w:val="single" w:sz="18" w:space="4" w:color="00A5E0" w:shadow="1"/>
          <w:bottom w:val="single" w:sz="18" w:space="1" w:color="00A5E0" w:shadow="1"/>
          <w:right w:val="single" w:sz="18" w:space="4" w:color="00A5E0" w:shadow="1"/>
        </w:pBdr>
        <w:ind w:right="5028"/>
      </w:pPr>
    </w:p>
    <w:p w:rsidR="00FE07B2" w:rsidRDefault="00FE07B2" w:rsidP="00DB519D">
      <w:pPr>
        <w:pBdr>
          <w:top w:val="single" w:sz="18" w:space="1" w:color="00A5E0" w:shadow="1"/>
          <w:left w:val="single" w:sz="18" w:space="4" w:color="00A5E0" w:shadow="1"/>
          <w:bottom w:val="single" w:sz="18" w:space="1" w:color="00A5E0" w:shadow="1"/>
          <w:right w:val="single" w:sz="18" w:space="4" w:color="00A5E0" w:shadow="1"/>
        </w:pBdr>
        <w:ind w:right="5028"/>
      </w:pPr>
    </w:p>
    <w:p w:rsidR="00FE07B2" w:rsidRDefault="00FE07B2" w:rsidP="00DB519D">
      <w:pPr>
        <w:pBdr>
          <w:top w:val="single" w:sz="18" w:space="1" w:color="00A5E0" w:shadow="1"/>
          <w:left w:val="single" w:sz="18" w:space="4" w:color="00A5E0" w:shadow="1"/>
          <w:bottom w:val="single" w:sz="18" w:space="1" w:color="00A5E0" w:shadow="1"/>
          <w:right w:val="single" w:sz="18" w:space="4" w:color="00A5E0" w:shadow="1"/>
        </w:pBdr>
        <w:ind w:right="5028"/>
      </w:pPr>
    </w:p>
    <w:p w:rsidR="00FE07B2" w:rsidRDefault="00FE07B2" w:rsidP="00DB519D">
      <w:pPr>
        <w:pBdr>
          <w:top w:val="single" w:sz="18" w:space="1" w:color="00A5E0" w:shadow="1"/>
          <w:left w:val="single" w:sz="18" w:space="4" w:color="00A5E0" w:shadow="1"/>
          <w:bottom w:val="single" w:sz="18" w:space="1" w:color="00A5E0" w:shadow="1"/>
          <w:right w:val="single" w:sz="18" w:space="4" w:color="00A5E0" w:shadow="1"/>
        </w:pBdr>
        <w:ind w:right="5028"/>
      </w:pPr>
    </w:p>
    <w:p w:rsidR="00FE07B2" w:rsidRDefault="00FE07B2" w:rsidP="00DB519D">
      <w:pPr>
        <w:pBdr>
          <w:top w:val="single" w:sz="18" w:space="1" w:color="00A5E0" w:shadow="1"/>
          <w:left w:val="single" w:sz="18" w:space="4" w:color="00A5E0" w:shadow="1"/>
          <w:bottom w:val="single" w:sz="18" w:space="1" w:color="00A5E0" w:shadow="1"/>
          <w:right w:val="single" w:sz="18" w:space="4" w:color="00A5E0" w:shadow="1"/>
        </w:pBdr>
        <w:ind w:right="5028"/>
      </w:pPr>
    </w:p>
    <w:p w:rsidR="00FE07B2" w:rsidRDefault="00FE07B2" w:rsidP="00DB519D">
      <w:pPr>
        <w:pBdr>
          <w:top w:val="single" w:sz="18" w:space="1" w:color="00A5E0" w:shadow="1"/>
          <w:left w:val="single" w:sz="18" w:space="4" w:color="00A5E0" w:shadow="1"/>
          <w:bottom w:val="single" w:sz="18" w:space="1" w:color="00A5E0" w:shadow="1"/>
          <w:right w:val="single" w:sz="18" w:space="4" w:color="00A5E0" w:shadow="1"/>
        </w:pBdr>
        <w:ind w:right="5028"/>
      </w:pPr>
    </w:p>
    <w:p w:rsidR="00FE07B2" w:rsidRDefault="00FE07B2" w:rsidP="00DB519D">
      <w:pPr>
        <w:pBdr>
          <w:top w:val="single" w:sz="18" w:space="1" w:color="00A5E0" w:shadow="1"/>
          <w:left w:val="single" w:sz="18" w:space="4" w:color="00A5E0" w:shadow="1"/>
          <w:bottom w:val="single" w:sz="18" w:space="1" w:color="00A5E0" w:shadow="1"/>
          <w:right w:val="single" w:sz="18" w:space="4" w:color="00A5E0" w:shadow="1"/>
        </w:pBdr>
        <w:ind w:right="5028"/>
      </w:pPr>
    </w:p>
    <w:p w:rsidR="0067592A" w:rsidRDefault="0067592A"/>
    <w:p w:rsidR="00FE07B2" w:rsidRPr="00FE07B2" w:rsidRDefault="00FE07B2" w:rsidP="00DB519D">
      <w:pPr>
        <w:pBdr>
          <w:top w:val="single" w:sz="18" w:space="1" w:color="F6861F" w:shadow="1"/>
          <w:left w:val="single" w:sz="18" w:space="4" w:color="F6861F" w:shadow="1"/>
          <w:bottom w:val="single" w:sz="18" w:space="1" w:color="F6861F" w:shadow="1"/>
          <w:right w:val="single" w:sz="18" w:space="4" w:color="F6861F" w:shadow="1"/>
        </w:pBdr>
        <w:ind w:right="5028"/>
        <w:rPr>
          <w:rFonts w:ascii="Arial" w:hAnsi="Arial" w:cs="Arial"/>
          <w:i/>
        </w:rPr>
      </w:pPr>
      <w:r w:rsidRPr="00850779">
        <w:rPr>
          <w:rFonts w:ascii="Arial" w:hAnsi="Arial" w:cs="Arial"/>
          <w:i/>
          <w:sz w:val="24"/>
        </w:rPr>
        <w:t>Please explain how you think this idea will make a difference</w:t>
      </w:r>
      <w:r w:rsidR="00850779">
        <w:rPr>
          <w:rFonts w:ascii="Arial" w:hAnsi="Arial" w:cs="Arial"/>
          <w:i/>
          <w:sz w:val="24"/>
        </w:rPr>
        <w:t>.</w:t>
      </w:r>
      <w:r w:rsidRPr="00850779">
        <w:rPr>
          <w:rFonts w:ascii="Arial" w:hAnsi="Arial" w:cs="Arial"/>
          <w:i/>
          <w:sz w:val="24"/>
        </w:rPr>
        <w:t xml:space="preserve"> </w:t>
      </w:r>
      <w:r w:rsidR="00850779">
        <w:rPr>
          <w:rFonts w:ascii="Arial" w:hAnsi="Arial" w:cs="Arial"/>
          <w:i/>
          <w:sz w:val="24"/>
        </w:rPr>
        <w:t>What do you hope to see happen because of your idea?</w:t>
      </w:r>
      <w:r w:rsidR="00850779" w:rsidRPr="00850779">
        <w:rPr>
          <w:rFonts w:ascii="Arial" w:hAnsi="Arial" w:cs="Arial"/>
          <w:i/>
          <w:sz w:val="24"/>
        </w:rPr>
        <w:tab/>
      </w:r>
      <w:r w:rsidR="00850779">
        <w:rPr>
          <w:rFonts w:ascii="Arial" w:hAnsi="Arial" w:cs="Arial"/>
          <w:i/>
        </w:rPr>
        <w:tab/>
      </w:r>
      <w:r w:rsidR="00850779">
        <w:rPr>
          <w:rFonts w:ascii="Arial" w:hAnsi="Arial" w:cs="Arial"/>
          <w:i/>
        </w:rPr>
        <w:tab/>
      </w:r>
      <w:r w:rsidR="00850779">
        <w:rPr>
          <w:rFonts w:ascii="Arial" w:hAnsi="Arial" w:cs="Arial"/>
          <w:i/>
        </w:rPr>
        <w:tab/>
      </w:r>
      <w:r w:rsidR="00850779">
        <w:rPr>
          <w:rFonts w:ascii="Arial" w:hAnsi="Arial" w:cs="Arial"/>
          <w:i/>
        </w:rPr>
        <w:tab/>
      </w:r>
      <w:r w:rsidR="00850779">
        <w:rPr>
          <w:rFonts w:ascii="Arial" w:hAnsi="Arial" w:cs="Arial"/>
          <w:i/>
        </w:rPr>
        <w:tab/>
      </w:r>
      <w:r w:rsidR="00850779">
        <w:rPr>
          <w:rFonts w:ascii="Arial" w:hAnsi="Arial" w:cs="Arial"/>
          <w:i/>
        </w:rPr>
        <w:tab/>
      </w:r>
      <w:r w:rsidR="00850779">
        <w:rPr>
          <w:rFonts w:ascii="Arial" w:hAnsi="Arial" w:cs="Arial"/>
          <w:i/>
        </w:rPr>
        <w:tab/>
      </w:r>
    </w:p>
    <w:p w:rsidR="00FE07B2" w:rsidRDefault="00761558" w:rsidP="00DB519D">
      <w:pPr>
        <w:pBdr>
          <w:top w:val="single" w:sz="18" w:space="1" w:color="F6861F" w:shadow="1"/>
          <w:left w:val="single" w:sz="18" w:space="4" w:color="F6861F" w:shadow="1"/>
          <w:bottom w:val="single" w:sz="18" w:space="1" w:color="F6861F" w:shadow="1"/>
          <w:right w:val="single" w:sz="18" w:space="4" w:color="F6861F" w:shadow="1"/>
        </w:pBdr>
        <w:ind w:right="5028"/>
      </w:pPr>
      <w:r>
        <w:rPr>
          <w:rFonts w:ascii="Arial" w:hAnsi="Arial" w:cs="Arial"/>
          <w:i/>
          <w:noProof/>
          <w:sz w:val="24"/>
          <w:lang w:eastAsia="en-GB"/>
        </w:rPr>
        <mc:AlternateContent>
          <mc:Choice Requires="wps">
            <w:drawing>
              <wp:anchor distT="0" distB="0" distL="114300" distR="114300" simplePos="0" relativeHeight="251661312" behindDoc="0" locked="0" layoutInCell="1" allowOverlap="1" wp14:anchorId="029EBF84" wp14:editId="1F25D849">
                <wp:simplePos x="0" y="0"/>
                <wp:positionH relativeFrom="column">
                  <wp:posOffset>5973118</wp:posOffset>
                </wp:positionH>
                <wp:positionV relativeFrom="paragraph">
                  <wp:posOffset>21930</wp:posOffset>
                </wp:positionV>
                <wp:extent cx="3467478" cy="2806574"/>
                <wp:effectExtent l="19050" t="19050" r="38100" b="375285"/>
                <wp:wrapNone/>
                <wp:docPr id="7" name="Oval Callout 7"/>
                <wp:cNvGraphicFramePr/>
                <a:graphic xmlns:a="http://schemas.openxmlformats.org/drawingml/2006/main">
                  <a:graphicData uri="http://schemas.microsoft.com/office/word/2010/wordprocessingShape">
                    <wps:wsp>
                      <wps:cNvSpPr/>
                      <wps:spPr>
                        <a:xfrm>
                          <a:off x="0" y="0"/>
                          <a:ext cx="3467478" cy="2806574"/>
                        </a:xfrm>
                        <a:prstGeom prst="wedgeEllipseCallout">
                          <a:avLst/>
                        </a:prstGeom>
                        <a:solidFill>
                          <a:srgbClr val="EC008C"/>
                        </a:solidFill>
                      </wps:spPr>
                      <wps:style>
                        <a:lnRef idx="2">
                          <a:schemeClr val="accent1">
                            <a:shade val="50000"/>
                          </a:schemeClr>
                        </a:lnRef>
                        <a:fillRef idx="1">
                          <a:schemeClr val="accent1"/>
                        </a:fillRef>
                        <a:effectRef idx="0">
                          <a:schemeClr val="accent1"/>
                        </a:effectRef>
                        <a:fontRef idx="minor">
                          <a:schemeClr val="lt1"/>
                        </a:fontRef>
                      </wps:style>
                      <wps:txbx>
                        <w:txbxContent>
                          <w:p w:rsidR="00C13A14" w:rsidRPr="00C13A14" w:rsidRDefault="00C13A14" w:rsidP="00C13A14">
                            <w:pPr>
                              <w:jc w:val="center"/>
                              <w:rPr>
                                <w:rFonts w:ascii="Arial" w:hAnsi="Arial" w:cs="Arial"/>
                                <w:b/>
                                <w:sz w:val="52"/>
                              </w:rPr>
                            </w:pPr>
                            <w:r w:rsidRPr="00C13A14">
                              <w:rPr>
                                <w:rFonts w:ascii="Arial" w:hAnsi="Arial" w:cs="Arial"/>
                                <w:b/>
                                <w:sz w:val="52"/>
                              </w:rPr>
                              <w:t>You could use this space for pictures</w:t>
                            </w:r>
                          </w:p>
                          <w:p w:rsidR="00C13A14" w:rsidRDefault="00C13A14" w:rsidP="00C13A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9EBF84" id="Oval Callout 7" o:spid="_x0000_s1027" type="#_x0000_t63" style="position:absolute;margin-left:470.3pt;margin-top:1.75pt;width:273.05pt;height:2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" adj="6300,24300" fillcolor="#ec008c" strokecolor="#1f4d78 [1604]" strokeweight="1pt">
                <v:textbox>
                  <w:txbxContent>
                    <w:p w:rsidR="00C13A14" w:rsidRPr="00C13A14" w:rsidRDefault="00C13A14" w:rsidP="00C13A14">
                      <w:pPr>
                        <w:jc w:val="center"/>
                        <w:rPr>
                          <w:rFonts w:ascii="Arial" w:hAnsi="Arial" w:cs="Arial"/>
                          <w:b/>
                          <w:sz w:val="52"/>
                        </w:rPr>
                      </w:pPr>
                      <w:r w:rsidRPr="00C13A14">
                        <w:rPr>
                          <w:rFonts w:ascii="Arial" w:hAnsi="Arial" w:cs="Arial"/>
                          <w:b/>
                          <w:sz w:val="52"/>
                        </w:rPr>
                        <w:t>You could use this space for pictures</w:t>
                      </w:r>
                    </w:p>
                    <w:p w:rsidR="00C13A14" w:rsidRDefault="00C13A14" w:rsidP="00C13A14">
                      <w:pPr>
                        <w:jc w:val="center"/>
                      </w:pPr>
                    </w:p>
                  </w:txbxContent>
                </v:textbox>
              </v:shape>
            </w:pict>
          </mc:Fallback>
        </mc:AlternateContent>
      </w:r>
    </w:p>
    <w:p w:rsidR="00FE07B2" w:rsidRDefault="00FE07B2" w:rsidP="00DB519D">
      <w:pPr>
        <w:pBdr>
          <w:top w:val="single" w:sz="18" w:space="1" w:color="F6861F" w:shadow="1"/>
          <w:left w:val="single" w:sz="18" w:space="4" w:color="F6861F" w:shadow="1"/>
          <w:bottom w:val="single" w:sz="18" w:space="1" w:color="F6861F" w:shadow="1"/>
          <w:right w:val="single" w:sz="18" w:space="4" w:color="F6861F" w:shadow="1"/>
        </w:pBdr>
        <w:ind w:right="5028"/>
      </w:pPr>
    </w:p>
    <w:p w:rsidR="00FE07B2" w:rsidRDefault="00FE07B2" w:rsidP="00DB519D">
      <w:pPr>
        <w:pBdr>
          <w:top w:val="single" w:sz="18" w:space="1" w:color="F6861F" w:shadow="1"/>
          <w:left w:val="single" w:sz="18" w:space="4" w:color="F6861F" w:shadow="1"/>
          <w:bottom w:val="single" w:sz="18" w:space="1" w:color="F6861F" w:shadow="1"/>
          <w:right w:val="single" w:sz="18" w:space="4" w:color="F6861F" w:shadow="1"/>
        </w:pBdr>
        <w:ind w:right="5028"/>
      </w:pPr>
    </w:p>
    <w:p w:rsidR="00FE07B2" w:rsidRDefault="00FE07B2" w:rsidP="00DB519D">
      <w:pPr>
        <w:pBdr>
          <w:top w:val="single" w:sz="18" w:space="1" w:color="F6861F" w:shadow="1"/>
          <w:left w:val="single" w:sz="18" w:space="4" w:color="F6861F" w:shadow="1"/>
          <w:bottom w:val="single" w:sz="18" w:space="1" w:color="F6861F" w:shadow="1"/>
          <w:right w:val="single" w:sz="18" w:space="4" w:color="F6861F" w:shadow="1"/>
        </w:pBdr>
        <w:ind w:right="5028"/>
      </w:pPr>
    </w:p>
    <w:p w:rsidR="00FE07B2" w:rsidRDefault="00FE07B2" w:rsidP="00DB519D">
      <w:pPr>
        <w:pBdr>
          <w:top w:val="single" w:sz="18" w:space="1" w:color="F6861F" w:shadow="1"/>
          <w:left w:val="single" w:sz="18" w:space="4" w:color="F6861F" w:shadow="1"/>
          <w:bottom w:val="single" w:sz="18" w:space="1" w:color="F6861F" w:shadow="1"/>
          <w:right w:val="single" w:sz="18" w:space="4" w:color="F6861F" w:shadow="1"/>
        </w:pBdr>
        <w:ind w:right="5028"/>
      </w:pPr>
    </w:p>
    <w:p w:rsidR="00FE07B2" w:rsidRDefault="00FE07B2" w:rsidP="00DB519D">
      <w:pPr>
        <w:pBdr>
          <w:top w:val="single" w:sz="18" w:space="1" w:color="F6861F" w:shadow="1"/>
          <w:left w:val="single" w:sz="18" w:space="4" w:color="F6861F" w:shadow="1"/>
          <w:bottom w:val="single" w:sz="18" w:space="1" w:color="F6861F" w:shadow="1"/>
          <w:right w:val="single" w:sz="18" w:space="4" w:color="F6861F" w:shadow="1"/>
        </w:pBdr>
        <w:ind w:right="5028"/>
      </w:pPr>
    </w:p>
    <w:p w:rsidR="00FE07B2" w:rsidRDefault="00FE07B2" w:rsidP="00DB519D">
      <w:pPr>
        <w:pBdr>
          <w:top w:val="single" w:sz="18" w:space="1" w:color="F6861F" w:shadow="1"/>
          <w:left w:val="single" w:sz="18" w:space="4" w:color="F6861F" w:shadow="1"/>
          <w:bottom w:val="single" w:sz="18" w:space="1" w:color="F6861F" w:shadow="1"/>
          <w:right w:val="single" w:sz="18" w:space="4" w:color="F6861F" w:shadow="1"/>
        </w:pBdr>
        <w:ind w:right="5028"/>
      </w:pPr>
    </w:p>
    <w:p w:rsidR="00FE07B2" w:rsidRDefault="00FE07B2" w:rsidP="00DB519D">
      <w:pPr>
        <w:pBdr>
          <w:top w:val="single" w:sz="18" w:space="1" w:color="F6861F" w:shadow="1"/>
          <w:left w:val="single" w:sz="18" w:space="4" w:color="F6861F" w:shadow="1"/>
          <w:bottom w:val="single" w:sz="18" w:space="1" w:color="F6861F" w:shadow="1"/>
          <w:right w:val="single" w:sz="18" w:space="4" w:color="F6861F" w:shadow="1"/>
        </w:pBdr>
        <w:ind w:right="5028"/>
      </w:pPr>
    </w:p>
    <w:p w:rsidR="00FE07B2" w:rsidRDefault="00FE07B2" w:rsidP="00DB519D">
      <w:pPr>
        <w:pBdr>
          <w:top w:val="single" w:sz="18" w:space="1" w:color="F6861F" w:shadow="1"/>
          <w:left w:val="single" w:sz="18" w:space="4" w:color="F6861F" w:shadow="1"/>
          <w:bottom w:val="single" w:sz="18" w:space="1" w:color="F6861F" w:shadow="1"/>
          <w:right w:val="single" w:sz="18" w:space="4" w:color="F6861F" w:shadow="1"/>
        </w:pBdr>
        <w:ind w:right="5028"/>
      </w:pPr>
    </w:p>
    <w:p w:rsidR="00FE07B2" w:rsidRDefault="00FE07B2" w:rsidP="00DB519D">
      <w:pPr>
        <w:pBdr>
          <w:top w:val="single" w:sz="18" w:space="1" w:color="F6861F" w:shadow="1"/>
          <w:left w:val="single" w:sz="18" w:space="4" w:color="F6861F" w:shadow="1"/>
          <w:bottom w:val="single" w:sz="18" w:space="1" w:color="F6861F" w:shadow="1"/>
          <w:right w:val="single" w:sz="18" w:space="4" w:color="F6861F" w:shadow="1"/>
        </w:pBdr>
        <w:ind w:right="5028"/>
      </w:pPr>
    </w:p>
    <w:p w:rsidR="00FE07B2" w:rsidRDefault="00FE07B2" w:rsidP="00DB519D">
      <w:pPr>
        <w:pBdr>
          <w:top w:val="single" w:sz="18" w:space="1" w:color="F6861F" w:shadow="1"/>
          <w:left w:val="single" w:sz="18" w:space="4" w:color="F6861F" w:shadow="1"/>
          <w:bottom w:val="single" w:sz="18" w:space="1" w:color="F6861F" w:shadow="1"/>
          <w:right w:val="single" w:sz="18" w:space="4" w:color="F6861F" w:shadow="1"/>
        </w:pBdr>
        <w:ind w:right="5028"/>
      </w:pPr>
    </w:p>
    <w:p w:rsidR="00DB519D" w:rsidRDefault="00DB519D" w:rsidP="00DB519D">
      <w:pPr>
        <w:pBdr>
          <w:top w:val="single" w:sz="18" w:space="1" w:color="F6861F" w:shadow="1"/>
          <w:left w:val="single" w:sz="18" w:space="4" w:color="F6861F" w:shadow="1"/>
          <w:bottom w:val="single" w:sz="18" w:space="1" w:color="F6861F" w:shadow="1"/>
          <w:right w:val="single" w:sz="18" w:space="4" w:color="F6861F" w:shadow="1"/>
        </w:pBdr>
        <w:ind w:right="5028"/>
      </w:pPr>
    </w:p>
    <w:p w:rsidR="00DB519D" w:rsidRDefault="00DB519D" w:rsidP="00DB519D">
      <w:pPr>
        <w:pBdr>
          <w:top w:val="single" w:sz="18" w:space="1" w:color="F6861F" w:shadow="1"/>
          <w:left w:val="single" w:sz="18" w:space="4" w:color="F6861F" w:shadow="1"/>
          <w:bottom w:val="single" w:sz="18" w:space="1" w:color="F6861F" w:shadow="1"/>
          <w:right w:val="single" w:sz="18" w:space="4" w:color="F6861F" w:shadow="1"/>
        </w:pBdr>
        <w:ind w:right="5028"/>
      </w:pPr>
    </w:p>
    <w:sectPr w:rsidR="00DB519D" w:rsidSect="00D2740D">
      <w:headerReference w:type="default" r:id="rId6"/>
      <w:pgSz w:w="16839" w:h="23814"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40D" w:rsidRDefault="00D2740D" w:rsidP="00D2740D">
      <w:pPr>
        <w:spacing w:after="0" w:line="240" w:lineRule="auto"/>
      </w:pPr>
      <w:r>
        <w:separator/>
      </w:r>
    </w:p>
  </w:endnote>
  <w:endnote w:type="continuationSeparator" w:id="0">
    <w:p w:rsidR="00D2740D" w:rsidRDefault="00D2740D" w:rsidP="00D27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40D" w:rsidRDefault="00D2740D" w:rsidP="00D2740D">
      <w:pPr>
        <w:spacing w:after="0" w:line="240" w:lineRule="auto"/>
      </w:pPr>
      <w:r>
        <w:separator/>
      </w:r>
    </w:p>
  </w:footnote>
  <w:footnote w:type="continuationSeparator" w:id="0">
    <w:p w:rsidR="00D2740D" w:rsidRDefault="00D2740D" w:rsidP="00D274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40D" w:rsidRPr="00D2740D" w:rsidRDefault="00D2740D" w:rsidP="00D2740D">
    <w:pPr>
      <w:jc w:val="center"/>
      <w:rPr>
        <w:rFonts w:ascii="Arial" w:hAnsi="Arial" w:cs="Arial"/>
        <w:b/>
        <w:color w:val="EC008C"/>
        <w:sz w:val="52"/>
      </w:rPr>
    </w:pPr>
    <w:r w:rsidRPr="004279A4">
      <w:rPr>
        <w:noProof/>
        <w:sz w:val="28"/>
        <w:lang w:eastAsia="en-GB"/>
      </w:rPr>
      <w:drawing>
        <wp:anchor distT="0" distB="0" distL="114300" distR="114300" simplePos="0" relativeHeight="251659264" behindDoc="0" locked="0" layoutInCell="1" allowOverlap="1">
          <wp:simplePos x="0" y="0"/>
          <wp:positionH relativeFrom="page">
            <wp:align>right</wp:align>
          </wp:positionH>
          <wp:positionV relativeFrom="paragraph">
            <wp:posOffset>-457200</wp:posOffset>
          </wp:positionV>
          <wp:extent cx="2451100" cy="122555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 Guy's and St Thomas' RGB 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1100" cy="1225550"/>
                  </a:xfrm>
                  <a:prstGeom prst="rect">
                    <a:avLst/>
                  </a:prstGeom>
                </pic:spPr>
              </pic:pic>
            </a:graphicData>
          </a:graphic>
          <wp14:sizeRelH relativeFrom="page">
            <wp14:pctWidth>0</wp14:pctWidth>
          </wp14:sizeRelH>
          <wp14:sizeRelV relativeFrom="page">
            <wp14:pctHeight>0</wp14:pctHeight>
          </wp14:sizeRelV>
        </wp:anchor>
      </w:drawing>
    </w:r>
    <w:r w:rsidRPr="004279A4">
      <w:rPr>
        <w:noProof/>
        <w:sz w:val="28"/>
        <w:lang w:eastAsia="en-GB"/>
      </w:rPr>
      <w:drawing>
        <wp:anchor distT="0" distB="0" distL="114300" distR="114300" simplePos="0" relativeHeight="251658240" behindDoc="0" locked="0" layoutInCell="1" allowOverlap="1">
          <wp:simplePos x="0" y="0"/>
          <wp:positionH relativeFrom="page">
            <wp:posOffset>273050</wp:posOffset>
          </wp:positionH>
          <wp:positionV relativeFrom="paragraph">
            <wp:posOffset>-217805</wp:posOffset>
          </wp:positionV>
          <wp:extent cx="1841500" cy="986155"/>
          <wp:effectExtent l="0" t="0" r="635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elina150_logo_strap_horizontal.png"/>
                  <pic:cNvPicPr/>
                </pic:nvPicPr>
                <pic:blipFill>
                  <a:blip r:embed="rId2">
                    <a:extLst>
                      <a:ext uri="{28A0092B-C50C-407E-A947-70E740481C1C}">
                        <a14:useLocalDpi xmlns:a14="http://schemas.microsoft.com/office/drawing/2010/main" val="0"/>
                      </a:ext>
                    </a:extLst>
                  </a:blip>
                  <a:stretch>
                    <a:fillRect/>
                  </a:stretch>
                </pic:blipFill>
                <pic:spPr>
                  <a:xfrm>
                    <a:off x="0" y="0"/>
                    <a:ext cx="1841500" cy="986155"/>
                  </a:xfrm>
                  <a:prstGeom prst="rect">
                    <a:avLst/>
                  </a:prstGeom>
                </pic:spPr>
              </pic:pic>
            </a:graphicData>
          </a:graphic>
          <wp14:sizeRelH relativeFrom="page">
            <wp14:pctWidth>0</wp14:pctWidth>
          </wp14:sizeRelH>
          <wp14:sizeRelV relativeFrom="page">
            <wp14:pctHeight>0</wp14:pctHeight>
          </wp14:sizeRelV>
        </wp:anchor>
      </w:drawing>
    </w:r>
    <w:r w:rsidRPr="004279A4">
      <w:rPr>
        <w:rFonts w:ascii="Arial" w:hAnsi="Arial" w:cs="Arial"/>
        <w:b/>
        <w:color w:val="EC008C"/>
        <w:sz w:val="72"/>
      </w:rPr>
      <w:t>Privacy</w:t>
    </w:r>
  </w:p>
  <w:p w:rsidR="00D2740D" w:rsidRDefault="00D274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40D"/>
    <w:rsid w:val="000B43A8"/>
    <w:rsid w:val="004279A4"/>
    <w:rsid w:val="0067592A"/>
    <w:rsid w:val="00761558"/>
    <w:rsid w:val="00850779"/>
    <w:rsid w:val="00C13A14"/>
    <w:rsid w:val="00D2740D"/>
    <w:rsid w:val="00DB519D"/>
    <w:rsid w:val="00F22C78"/>
    <w:rsid w:val="00FE07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177F3C2-9558-4F34-BC84-60A00EB60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40D"/>
  </w:style>
  <w:style w:type="paragraph" w:styleId="Footer">
    <w:name w:val="footer"/>
    <w:basedOn w:val="Normal"/>
    <w:link w:val="FooterChar"/>
    <w:uiPriority w:val="99"/>
    <w:unhideWhenUsed/>
    <w:rsid w:val="00D27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77</Words>
  <Characters>440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GSTT</Company>
  <LinksUpToDate>false</LinksUpToDate>
  <CharactersWithSpaces>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Trish</dc:creator>
  <cp:keywords/>
  <dc:description/>
  <cp:lastModifiedBy>Gray Trish</cp:lastModifiedBy>
  <cp:revision>5</cp:revision>
  <dcterms:created xsi:type="dcterms:W3CDTF">2019-08-09T08:19:00Z</dcterms:created>
  <dcterms:modified xsi:type="dcterms:W3CDTF">2019-08-09T10:16:00Z</dcterms:modified>
</cp:coreProperties>
</file>